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BB" w:rsidRDefault="001D5703" w:rsidP="001D5D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</w:t>
      </w:r>
      <w:r w:rsidR="005230BC">
        <w:rPr>
          <w:rFonts w:ascii="Times New Roman" w:hAnsi="Times New Roman" w:cs="Times New Roman"/>
          <w:b/>
          <w:sz w:val="24"/>
          <w:szCs w:val="24"/>
        </w:rPr>
        <w:t xml:space="preserve"> Wojewódzki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5230BC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5230B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1D5DBB" w:rsidRPr="001D5DBB">
        <w:rPr>
          <w:rFonts w:ascii="Times New Roman" w:hAnsi="Times New Roman" w:cs="Times New Roman"/>
          <w:b/>
          <w:sz w:val="24"/>
          <w:szCs w:val="24"/>
        </w:rPr>
        <w:t>oety</w:t>
      </w:r>
      <w:r>
        <w:rPr>
          <w:rFonts w:ascii="Times New Roman" w:hAnsi="Times New Roman" w:cs="Times New Roman"/>
          <w:b/>
          <w:sz w:val="24"/>
          <w:szCs w:val="24"/>
        </w:rPr>
        <w:t>ckiego</w:t>
      </w:r>
    </w:p>
    <w:p w:rsidR="005230BC" w:rsidRPr="001D5DBB" w:rsidRDefault="005230BC" w:rsidP="001D5D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AB7A89" w:rsidRDefault="001D5DBB" w:rsidP="001D5D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B7A89">
        <w:rPr>
          <w:rFonts w:ascii="Times New Roman" w:hAnsi="Times New Roman" w:cs="Times New Roman"/>
          <w:b/>
          <w:sz w:val="24"/>
          <w:szCs w:val="24"/>
        </w:rPr>
        <w:t>G</w:t>
      </w:r>
      <w:r w:rsidR="005230BC" w:rsidRPr="00AB7A89">
        <w:rPr>
          <w:rFonts w:ascii="Times New Roman" w:hAnsi="Times New Roman" w:cs="Times New Roman"/>
          <w:b/>
          <w:sz w:val="24"/>
          <w:szCs w:val="24"/>
        </w:rPr>
        <w:t>minny Ośrodek Kultury w Łukowej organizuje i zaprasza do udziału w Wojewódzkim konkursie poetyckim poświęconym młodym Bohaterom pochowanym w Osuchach na największym partyzanckim cmentarzu w Europie.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Celem Konkursu jest oddanie hołdu młodym żołnierzom oddziałów leśnych AK poległym                   w bitwie z Niemcami podczas największej akcji </w:t>
      </w:r>
      <w:proofErr w:type="spellStart"/>
      <w:r w:rsidRPr="001D5DBB">
        <w:rPr>
          <w:rFonts w:ascii="Times New Roman" w:hAnsi="Times New Roman" w:cs="Times New Roman"/>
          <w:sz w:val="24"/>
          <w:szCs w:val="24"/>
        </w:rPr>
        <w:t>przeciwpartyzanckiej</w:t>
      </w:r>
      <w:proofErr w:type="spellEnd"/>
      <w:r w:rsidRPr="001D5DBB">
        <w:rPr>
          <w:rFonts w:ascii="Times New Roman" w:hAnsi="Times New Roman" w:cs="Times New Roman"/>
          <w:sz w:val="24"/>
          <w:szCs w:val="24"/>
        </w:rPr>
        <w:t xml:space="preserve"> w czasie II wojny św.                             w lasach Puszczy Solskiej 1944 roku. </w:t>
      </w:r>
    </w:p>
    <w:p w:rsidR="005230BC" w:rsidRDefault="005230BC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Default="005230BC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5DBB" w:rsidRPr="001D5DBB">
        <w:rPr>
          <w:rFonts w:ascii="Times New Roman" w:hAnsi="Times New Roman" w:cs="Times New Roman"/>
          <w:sz w:val="24"/>
          <w:szCs w:val="24"/>
        </w:rPr>
        <w:t xml:space="preserve"> konkursie mogą wziąć udział uczniowie </w:t>
      </w:r>
      <w:r>
        <w:rPr>
          <w:rFonts w:ascii="Times New Roman" w:hAnsi="Times New Roman" w:cs="Times New Roman"/>
          <w:sz w:val="24"/>
          <w:szCs w:val="24"/>
        </w:rPr>
        <w:t>szkół podstawowych i średnich w wieku od 10 do 19 lat,</w:t>
      </w:r>
      <w:r w:rsidR="001D5DBB" w:rsidRPr="001D5DBB">
        <w:rPr>
          <w:rFonts w:ascii="Times New Roman" w:hAnsi="Times New Roman" w:cs="Times New Roman"/>
          <w:sz w:val="24"/>
          <w:szCs w:val="24"/>
        </w:rPr>
        <w:t xml:space="preserve"> a zwłaszcza potomkowie Bohaterów poległych i pochow</w:t>
      </w:r>
      <w:r w:rsidR="001D5DBB">
        <w:rPr>
          <w:rFonts w:ascii="Times New Roman" w:hAnsi="Times New Roman" w:cs="Times New Roman"/>
          <w:sz w:val="24"/>
          <w:szCs w:val="24"/>
        </w:rPr>
        <w:t>anych na cmentarzu partyzanckim</w:t>
      </w:r>
      <w:r w:rsidR="001D5DBB" w:rsidRPr="001D5DBB">
        <w:rPr>
          <w:rFonts w:ascii="Times New Roman" w:hAnsi="Times New Roman" w:cs="Times New Roman"/>
          <w:sz w:val="24"/>
          <w:szCs w:val="24"/>
        </w:rPr>
        <w:t xml:space="preserve"> w Osuchach.                                                                                                                         </w:t>
      </w:r>
      <w:r w:rsidR="001D5D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Tematem wiersza mają być Żołnierze Polskiego Państwa Podziemnego polegli w bitwie z Niemcami w czerwcu 1944 i spoczywający na największym w</w:t>
      </w:r>
      <w:r>
        <w:rPr>
          <w:rFonts w:ascii="Times New Roman" w:hAnsi="Times New Roman" w:cs="Times New Roman"/>
          <w:sz w:val="24"/>
          <w:szCs w:val="24"/>
        </w:rPr>
        <w:t xml:space="preserve"> Europie cmentarzu partyzanckim</w:t>
      </w:r>
      <w:r w:rsidRPr="001D5DBB">
        <w:rPr>
          <w:rFonts w:ascii="Times New Roman" w:hAnsi="Times New Roman" w:cs="Times New Roman"/>
          <w:sz w:val="24"/>
          <w:szCs w:val="24"/>
        </w:rPr>
        <w:t xml:space="preserve"> w Osuchach.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5230BC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proszą o nadsyłanie prac</w:t>
      </w:r>
      <w:r w:rsidR="001D5DBB" w:rsidRPr="001D5DBB">
        <w:rPr>
          <w:rFonts w:ascii="Times New Roman" w:hAnsi="Times New Roman" w:cs="Times New Roman"/>
          <w:sz w:val="24"/>
          <w:szCs w:val="24"/>
        </w:rPr>
        <w:t xml:space="preserve"> w terminie do 29 maja 2024 r. (</w:t>
      </w:r>
      <w:r>
        <w:rPr>
          <w:rFonts w:ascii="Times New Roman" w:hAnsi="Times New Roman" w:cs="Times New Roman"/>
          <w:sz w:val="24"/>
          <w:szCs w:val="24"/>
        </w:rPr>
        <w:t xml:space="preserve">decyduje </w:t>
      </w:r>
      <w:r w:rsidR="001D5DBB" w:rsidRPr="001D5DBB">
        <w:rPr>
          <w:rFonts w:ascii="Times New Roman" w:hAnsi="Times New Roman" w:cs="Times New Roman"/>
          <w:sz w:val="24"/>
          <w:szCs w:val="24"/>
        </w:rPr>
        <w:t>data stempla pocztowego) jeden wiersz, który nie był wcześniej publikowany oraz nie został nagrodzony w innych konkursach.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Prace konkursowe należy nadsyłać, napisane wyłącznie pismem drukowanym przy pomocy komputerowego</w:t>
      </w:r>
      <w:r w:rsidR="005230BC">
        <w:rPr>
          <w:rFonts w:ascii="Times New Roman" w:hAnsi="Times New Roman" w:cs="Times New Roman"/>
          <w:sz w:val="24"/>
          <w:szCs w:val="24"/>
        </w:rPr>
        <w:t xml:space="preserve"> edytora tekstu, o formacie A</w:t>
      </w:r>
      <w:r w:rsidRPr="001D5DBB">
        <w:rPr>
          <w:rFonts w:ascii="Times New Roman" w:hAnsi="Times New Roman" w:cs="Times New Roman"/>
          <w:sz w:val="24"/>
          <w:szCs w:val="24"/>
        </w:rPr>
        <w:t xml:space="preserve">4 na adres:                                                                     Gminny Ośrodek Kultury w Łukowej, 23- 412 Łukowa 569A , 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Kontakt z Organizatorem:  tel. 84 6874060, e-mail: gokluk1@wp.pl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Nadsyłany na konkurs wiersz powinien być opatrzony godłem (rodzaj identyfikatora: pseudonimu, z podaniem wieku autora). Nazwisko i imię, dokładny adres, nr telefonu, e- mail, ewentualnie również nazwę i adres szkoły oraz wiek uczestnika i datę jego urodzenia oraz oświadczenie rodzica/opiekuna prawnego dotyczące wyrażenia zgody na przetwarzanie danych osobowych należy umieścić w osobnej zaklejonej kopercie, opatrzonej takim samym godłem i wiekiem.                  </w:t>
      </w:r>
    </w:p>
    <w:p w:rsid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Kopertę tę należy włożyć do głównej koperty z tekstem wiersza.                                                                                </w:t>
      </w:r>
    </w:p>
    <w:p w:rsid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Prace nadesłane na konkurs oceniać będzie Jury powołane przez organizatora.                                                    Ocena prac nastąpi w odpowiednich kategoriach, zgodnie z decyzją JURY.                                                        Decyzja JURY jest ostateczna i nie podlega zaskarżeniu. </w:t>
      </w:r>
    </w:p>
    <w:p w:rsid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Udział w konkursie jest jednocześnie wyrażeniem zgody przez uczestnika na ewentualną publikację utworów, w każdej formie, zgodnie z decyzją organizatora konkursu.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Organizator nie zwraca nadesłanych tekstów i zastrzega sobie prawo do publikowania nagrodzonych i wyróżnionych wierszy bez zgody autorów.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Zwycięzcy i osoby nagrodzone zobowiązane są do osobistego odbioru nagród w dniu uroczystego ich wręczenia, bądź za zgodą organizatora w innym terminie uzgodnionym                             z dyrektorem GOK w Łukowej.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Uroczyste ogłoszenie wyników konkursu oraz wręczenie nagród odbędzie się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7 czerwca 2024 w Domu Pamięci Osuchach o godz. 12:00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O szczegółach laureaci zostaną powiadomieni z tygodniowym wyprzedzeniem.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Wszystkie informacje o konkursie będą umieszczane na bieżąco na stronie gok.lukowa.pl                            i </w:t>
      </w:r>
      <w:proofErr w:type="spellStart"/>
      <w:r w:rsidRPr="001D5DBB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1D5DBB">
        <w:rPr>
          <w:rFonts w:ascii="Times New Roman" w:hAnsi="Times New Roman" w:cs="Times New Roman"/>
          <w:sz w:val="24"/>
          <w:szCs w:val="24"/>
        </w:rPr>
        <w:t xml:space="preserve"> GOK w Łukowej.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Utwór „zwycięski” odczytany zostanie podczas uroczystości 80. Rocznicy Bitwy Partyzanckiej pod Osuchami, 23 czerwca 2024 r. podczas apelu poległych na cmentarzu partyzanckim w Osuchach.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  <w:t xml:space="preserve">      Wiesława Kubów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  <w:t xml:space="preserve">          Dyrektor </w:t>
      </w:r>
      <w:r w:rsidRPr="001D5DBB">
        <w:rPr>
          <w:rFonts w:ascii="Times New Roman" w:hAnsi="Times New Roman" w:cs="Times New Roman"/>
          <w:sz w:val="24"/>
          <w:szCs w:val="24"/>
        </w:rPr>
        <w:tab/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  <w:t xml:space="preserve"> Gminnego Ośrodka Kultury w Łukowej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KLAUZULA INFORMACYJNA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Z dniem 25 maja 2018 r. zaczęło obowiązywać Rozporządzenie Parlamentu Europejskiego i Rady (UE) 2016/679                      z dnia 27 kwietnia 2016 r. w sprawie ochrony osób fizycznych w związku z przetwarzaniem danych osobowych                         i w sprawie swobodnego przepływu takich danych oraz uchylenia dyrektywy 95/46/WE (ogólne rozporządzenie o ochronie danych). W związku z powyższym informujemy: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1. Administratorem Pani/Pana danych osobowych (dalej: „Administrator”) jest Gminny Ośrodek Kultury                                   w Łukowej. Z Administratorem można się kontaktować pisemnie, za pomocą poczty tradycyjnej na adres wskazany wyżej lub pocztą elektroniczną na adres e-mail: gokluk1@wp.pl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2. W Gminnym Ośrodku Kultury w Łukowej wyznaczono Inspektora Ochrony Danych, z którym można się kontaktować za pomocą poczty elektronicznej na adres biuro@myszkowiak.pl.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3. Pani/Pana dane osobowe przetwarzane będą na podstawie zgody zgodnie z art. 6 lit. a RODO oraz na podstawie art. 6 lit. e RODO w celu wykonanie zadania realizowanego w interesie publicznym lub w ramach sprawowania władzy publicznej powierzonej administratorowi tj. przeprowadzenia Wojewódzkiego Konkursu Poetyckiego poświęconego Młodym Bohaterom pochowanym w Osuchach na największym partyzanckim cmentarzu w Europie.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4. W związku z przetwarzaniem danych w celach wskazanych powyżej Pani/Pana dane osobowe mogą być udostępniane innym odbiorcom na podstawie obowiązujących przepisów lub na podstawie podpisanej z Gminnym Ośrodkiem Kultury w Łukowej umowy powierzenia danych ( tzw. podmioty przetwarzające).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5. Przekazywanie danych osobowych do państw trzecich (spoza obszaru UE) nie będzie się odbywać.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lastRenderedPageBreak/>
        <w:t>6. Pani/Pana dane osobowe będą przetwarzane przez okres niezbędny do realizacji wskazanych powyżej celów przetwarzania, w tym również obowiązku archiwizacyjnego wynikającego z przepisów prawa.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7. Każdemu kogo dane są przetwarzane przysługują następujące prawa: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- prawo dostępu przysługujące osobie, której dane dotyczą (na podstawie art. 15 RODO),                                                                    - prawo do sprostowania danych (na podstawie art. 16 RODO),                                                                                                           - prawo do usunięcia danych („prawo do bycia zapomnianym”) (na podstawie art. 17 RODO),                                                             -prawo do ograniczenia przetwarzania (na podstawie art. 18 RODO),                                                                                               - prawo do przenoszenia danych (na podstawie art. 20 RODO),                                                                                                      - prawo do sprzeciwu (na podstawie art. 21 RODO), chyba, że realizacja w/w praw jest niezgodna z przepisami prawa.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8. W przypadku, w którym przetwarzanie Pani/Pana danych odbywa się na podstawie zgody (art. 6 ust. 1 lit. a RODO), przysługuje Pani/Panu prawo do cofnięcia wcześniej wyrażonej zgody w dowolnym momencie, przy czym wycofanie zgody nie ma wpływu na zgodność przetwarzania, którego dokonano na jej podstawie przed cofnięciem zgody.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9. Ma Pani/Pan prawo wniesienia skargi do Prezesa Urzędu Ochrony Danych Osobowych, gdy Pani/Pan uzna, że przetwarzanie danych osobowych narusza przepisy RODO.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10. Podanie przez Panią/Pana danych osobowych jest dobrowolne, jednak niezbędne do realizacji celu wskazanego                    w pkt.3.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11. Pani/Pana dane osobowe nie podlegają zautomatyzowanemu podejmowaniu decyzji, w tym profilowaniu.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12. Pani/Pana dane osobowe są przetwarzane elektronicznie i ręcznie, zgodnie z metodami i procedurami związanymi                     z celami przetwarzania, o którym mowa w </w:t>
      </w:r>
      <w:proofErr w:type="spellStart"/>
      <w:r w:rsidRPr="001D5DBB"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1D5DBB">
        <w:rPr>
          <w:rFonts w:ascii="Times New Roman" w:hAnsi="Times New Roman" w:cs="Times New Roman"/>
          <w:sz w:val="24"/>
          <w:szCs w:val="24"/>
        </w:rPr>
        <w:t>Administrator Danych Osobowych: Dyrektor Gminnego Ośrodka Kultury w Łukowej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  <w:t>Podpis opiekuna prawnego lub pełnoletniego uczestnika konkursu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Załącznik nr 1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do Regulaminu konkursu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OŚWIADCZENIE RODZICA/OPIEKUNA PRAWNEGO/UCZESTNIKA PEŁNOLETNIEGO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(imię i nazwisko rodzica/opiekuna prawnego lub pełnoletniego uczestnika)*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  <w:t>(numer telefonu)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lastRenderedPageBreak/>
        <w:t>Zapoznałam</w:t>
      </w:r>
      <w:proofErr w:type="spellStart"/>
      <w:r w:rsidRPr="001D5DBB">
        <w:rPr>
          <w:rFonts w:ascii="Times New Roman" w:hAnsi="Times New Roman" w:cs="Times New Roman"/>
          <w:sz w:val="24"/>
          <w:szCs w:val="24"/>
        </w:rPr>
        <w:t>(e</w:t>
      </w:r>
      <w:proofErr w:type="spellEnd"/>
      <w:r w:rsidRPr="001D5DBB">
        <w:rPr>
          <w:rFonts w:ascii="Times New Roman" w:hAnsi="Times New Roman" w:cs="Times New Roman"/>
          <w:sz w:val="24"/>
          <w:szCs w:val="24"/>
        </w:rPr>
        <w:t xml:space="preserve">m) się z regulaminem konkursu pt. Wojewódzki Konkurs Poetycki poświęcony Młodym Bohaterom pochowanym w Osuchach na największym partyzanckim cmentarzu  w Europie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Wyrażam zgodę na udział mojego dziecka/ mój udział *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………..………………………….……………………………………………..............................         w w/w konkursie.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                  (imię i nazwisko dziecka lub uczestnika pełnoletniego) *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……………………………………….…………………………..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                                             (data i podpis rodzica/opiekuna prawnego/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pełnoletniego uczestnika)*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Wyrażam zgodę / nie wyrażam zgody * na przetwarzanie danych osobowych mojego dziecka / moich danych osobowych * objętych zgłoszeniem do udziału w w/w konkursie  w zakresie nazwiska i imienia / dokładnego adresu / numeru telefonu / adresu e-mail / nazwy i adresu szkoły / wieku /  daty urodzenia *  w celu przeprowadzenia konkursu.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DBB">
        <w:rPr>
          <w:rFonts w:ascii="Times New Roman" w:hAnsi="Times New Roman" w:cs="Times New Roman"/>
          <w:sz w:val="24"/>
          <w:szCs w:val="24"/>
        </w:rPr>
        <w:tab/>
      </w:r>
      <w:r w:rsidRPr="001D5DBB">
        <w:rPr>
          <w:rFonts w:ascii="Times New Roman" w:hAnsi="Times New Roman" w:cs="Times New Roman"/>
          <w:sz w:val="24"/>
          <w:szCs w:val="24"/>
        </w:rPr>
        <w:tab/>
        <w:t>……………………………………….…………………………..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                                             (data i podpis rodzica/opiekuna prawnego/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 pełnoletniego uczestnika)*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Wyrażam zgodę / nie wyrażam zgody * na nieodpłatne, bezterminowe rozpowszechnianie mojego wizerunku / wizerunku mojego dziecka* w związku z udziałem w w/w konkursie zgodnie z treścią art. 81 ust. 1 ustawy z dnia 4 lutego 1994 r.  o prawie autorskim  i prawach pokrewnych.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Zgoda obejmuje zamieszczenie zdjęć /materiałów audiowizualnych* w następujących formach publikacji 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: strona internetowa GOK w Łukowej, </w:t>
      </w:r>
      <w:proofErr w:type="spellStart"/>
      <w:r w:rsidRPr="001D5DBB">
        <w:rPr>
          <w:rFonts w:ascii="Times New Roman" w:hAnsi="Times New Roman" w:cs="Times New Roman"/>
          <w:sz w:val="24"/>
          <w:szCs w:val="24"/>
        </w:rPr>
        <w:t>fanpage</w:t>
      </w:r>
      <w:proofErr w:type="spellEnd"/>
      <w:r w:rsidRPr="001D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DB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1D5DBB">
        <w:rPr>
          <w:rFonts w:ascii="Times New Roman" w:hAnsi="Times New Roman" w:cs="Times New Roman"/>
          <w:sz w:val="24"/>
          <w:szCs w:val="24"/>
        </w:rPr>
        <w:t xml:space="preserve"> GOK w Łukowej, media oraz materiały promocyjne związane z konkursem.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……………………………………….…………………………..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                                             (data i podpis rodzica/opiekuna prawnego/</w:t>
      </w:r>
    </w:p>
    <w:p w:rsidR="001D5DBB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 xml:space="preserve"> pełnoletniego uczestnika</w:t>
      </w:r>
    </w:p>
    <w:p w:rsidR="00897F37" w:rsidRPr="001D5DBB" w:rsidRDefault="001D5DBB" w:rsidP="001D5D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5DBB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897F37" w:rsidRPr="001D5DBB" w:rsidSect="0089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DBB"/>
    <w:rsid w:val="001D5703"/>
    <w:rsid w:val="001D5DBB"/>
    <w:rsid w:val="005230BC"/>
    <w:rsid w:val="007428AE"/>
    <w:rsid w:val="008352C0"/>
    <w:rsid w:val="00897F37"/>
    <w:rsid w:val="00A63B12"/>
    <w:rsid w:val="00AB7A89"/>
    <w:rsid w:val="00C6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5D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1415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ferensjoanna1982@gmail.com</dc:creator>
  <cp:lastModifiedBy>ferensjoanna1982@gmail.com</cp:lastModifiedBy>
  <cp:revision>7</cp:revision>
  <dcterms:created xsi:type="dcterms:W3CDTF">2024-04-10T04:16:00Z</dcterms:created>
  <dcterms:modified xsi:type="dcterms:W3CDTF">2024-04-10T16:50:00Z</dcterms:modified>
</cp:coreProperties>
</file>